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6C9B9FF" w:rsidR="00AE57EC" w:rsidRPr="006D7089" w:rsidRDefault="006136A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3F15762" wp14:editId="37AB2E91">
                  <wp:extent cx="1600200" cy="19050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422" cy="190883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E62A9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D1CFEAB" wp14:editId="5F33DC36">
                      <wp:extent cx="304800" cy="304800"/>
                      <wp:effectExtent l="0" t="0" r="0" b="0"/>
                      <wp:docPr id="2" name="Прямоугольник 2" descr="blob:https://web.whatsapp.com/6ba6714f-2c9c-4cb7-a3c4-8417f368070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280955" id="Прямоугольник 2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JlEjT8LAwAAEwYAAA4AAAAAAAAAAAAAAAAALgIAAGRycy9lMm9Eb2MueG1s&#10;UEsBAi0AFAAGAAgAAAAhAEyg6SzYAAAAAwEAAA8AAAAAAAAAAAAAAAAAZQUAAGRycy9kb3ducmV2&#10;LnhtbFBLBQYAAAAABAAEAPMAAABq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4A19605" w:rsidR="008B69C3" w:rsidRPr="00EF21CC" w:rsidRDefault="006136AA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Алпысбай Тимур Ержанұ</w:t>
            </w:r>
            <w:r w:rsidR="0005137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лы</w:t>
            </w:r>
          </w:p>
          <w:p w14:paraId="152B2284" w14:textId="7CD64C34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6329465F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5906393D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EF21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12F25541" w:rsidR="001D4E75" w:rsidRDefault="00EF21C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мамандығының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7BB78C8A" w:rsidR="00AE57EC" w:rsidRPr="00934228" w:rsidRDefault="0093422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342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– Дене шынықтыру</w:t>
            </w:r>
          </w:p>
          <w:p w14:paraId="43B29C5A" w14:textId="0C9CF104" w:rsidR="001779FF" w:rsidRPr="008E62A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күні: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F21CC" w:rsidRPr="008E62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0513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EF21CC" w:rsidRPr="008E62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0513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EF21CC" w:rsidRPr="008E62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0A998696" w14:textId="1C687B4A" w:rsidR="00AE57EC" w:rsidRPr="00EA325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Қала:</w:t>
            </w:r>
            <w:r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9244B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513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Кербұлақ</w:t>
            </w:r>
            <w:r w:rsidR="004A2FBF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F21CC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ауданы,</w:t>
            </w:r>
            <w:r w:rsidR="000513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Сарыөзек</w:t>
            </w:r>
            <w:r w:rsidR="00EF21CC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ауылы.</w:t>
            </w:r>
          </w:p>
          <w:p w14:paraId="3ECCE46F" w14:textId="340DA801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0513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02F9C22C" w:rsidR="001D7682" w:rsidRPr="0005137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EF21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0513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1058821937</w:t>
            </w:r>
          </w:p>
          <w:p w14:paraId="39F2B73E" w14:textId="15F1B672" w:rsidR="004573F0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AD13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5137F" w:rsidRPr="005B6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timurkudretov01@gmail.</w:t>
            </w:r>
            <w:r w:rsidR="000513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E4F1B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5F9EDE" w14:textId="77777777" w:rsidR="0005137F" w:rsidRPr="001E0F54" w:rsidRDefault="0005137F" w:rsidP="0005137F">
            <w:pPr>
              <w:widowControl w:val="0"/>
              <w:spacing w:after="0" w:line="240" w:lineRule="auto"/>
              <w:contextualSpacing/>
              <w:outlineLvl w:val="2"/>
              <w:divId w:val="608048184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- 202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14:paraId="375EA1DC" w14:textId="77777777" w:rsidR="0005137F" w:rsidRPr="004A2FBF" w:rsidRDefault="0005137F" w:rsidP="0005137F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Жетісу облысы, Кербұлақ  ауданы,Сарыөзек ауылы</w:t>
            </w: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, «</w:t>
            </w: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Күреңбел қазақ орта мектебі</w:t>
            </w:r>
            <w:r w:rsidRPr="007C3CC4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44744E63" w14:textId="77777777" w:rsidR="0005137F" w:rsidRDefault="0005137F" w:rsidP="0005137F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14:paraId="08EC4E2D" w14:textId="3CF00129" w:rsidR="00921924" w:rsidRPr="00107B92" w:rsidRDefault="0005137F" w:rsidP="0005137F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Жетісу облысы, Кербұлақ  ауданы,Ақтөбе ауылы</w:t>
            </w: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, «</w:t>
            </w: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Аралтөбе негізгі мектебі</w:t>
            </w:r>
            <w:r w:rsidRPr="007C3CC4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</w:tc>
      </w:tr>
      <w:tr w:rsidR="00EA3252" w:rsidRPr="00AE4F1B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EA3252" w:rsidRPr="006D7089" w:rsidRDefault="00EA3252" w:rsidP="00EA325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3CE701" w14:textId="124BF2D1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7376D253" w14:textId="77777777" w:rsidR="00EA3252" w:rsidRPr="00EE74C9" w:rsidRDefault="00EA3252" w:rsidP="00EA325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306FA680" w14:textId="77777777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46534927" w14:textId="77777777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6A588944" w14:textId="08368C66" w:rsidR="00EA3252" w:rsidRPr="00DC5249" w:rsidRDefault="00EA3252" w:rsidP="000513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 w:rsidR="000513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EA3252" w:rsidRPr="00AE4F1B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23FCA6AB" w:rsidR="00EA3252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пәні мұғалімі</w:t>
            </w:r>
          </w:p>
          <w:p w14:paraId="4537FA83" w14:textId="635186EA" w:rsidR="00EA3252" w:rsidRPr="00EA3252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Волейбол спорты бойынша аудан.облыс жүлдегері</w:t>
            </w:r>
          </w:p>
          <w:p w14:paraId="6CE1DC19" w14:textId="3A18E183" w:rsidR="00EA3252" w:rsidRPr="00DC5249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A3252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FF12BBB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58015E" w14:textId="0E154776" w:rsidR="001556CC" w:rsidRPr="001556CC" w:rsidRDefault="00EA3252" w:rsidP="001556CC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Тілді білу:</w:t>
            </w:r>
            <w:r w:rsidR="001556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қазақша, орысша-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еркін, ағылшынша – сөздік бойынша .</w:t>
            </w:r>
          </w:p>
          <w:p w14:paraId="6E003CBA" w14:textId="053DC282" w:rsidR="00EA3252" w:rsidRPr="00EA3252" w:rsidRDefault="00EA3252" w:rsidP="00EA325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7F48B61A" w14:textId="376DA8A6" w:rsidR="00EA3252" w:rsidRPr="00EA3252" w:rsidRDefault="00EA3252" w:rsidP="001556CC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Цифрлық сауаттылық: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EA3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0B0E0462" w:rsidR="00EA3252" w:rsidRPr="00EA3252" w:rsidRDefault="00EA3252" w:rsidP="00EA325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EA3252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236CDDA0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46FBA4" w14:textId="74E28F8C" w:rsidR="00EA3252" w:rsidRPr="001556CC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14:paraId="26A21007" w14:textId="77777777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14:paraId="3FF9F579" w14:textId="77777777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14:paraId="14F2DFE0" w14:textId="14FD4324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046DA94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Жауапкершілікті, жан-жақтылық, ұйымдастырушылық және 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басқарушылық қабілеттері,</w:t>
            </w:r>
          </w:p>
          <w:p w14:paraId="693C4D15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49661F6E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74B37D2B" w14:textId="6DD0A203" w:rsidR="00EA3252" w:rsidRDefault="001556CC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</w:t>
            </w:r>
          </w:p>
          <w:p w14:paraId="5E74BC5B" w14:textId="66B0C1C2" w:rsidR="00EA3252" w:rsidRPr="00AD7B18" w:rsidRDefault="00EA3252" w:rsidP="001556CC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EA3252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37E9DC5B" w:rsidR="00EA3252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EA3252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EA3252" w:rsidRPr="00D757BC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EA3252" w:rsidRPr="00AE4F1B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7A131973" w:rsidR="00EA3252" w:rsidRPr="00C078B5" w:rsidRDefault="00EA3252" w:rsidP="00EA3252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Қызығушылығы</w:t>
            </w: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1556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Волейбол спорты мен шұғылдану,бос уақытта өзімді дамыту.</w:t>
            </w:r>
          </w:p>
          <w:p w14:paraId="7E322871" w14:textId="68A3D124" w:rsidR="00EA3252" w:rsidRPr="0087312B" w:rsidRDefault="00EA3252" w:rsidP="0087312B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Университетішілік </w:t>
            </w:r>
            <w:r w:rsidR="001556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волейбол спорты бойынша жарыстардың </w:t>
            </w:r>
            <w:r w:rsidR="0087312B" w:rsidRPr="008731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1,2 орын жүлдегері</w:t>
            </w:r>
          </w:p>
          <w:p w14:paraId="6F9B3102" w14:textId="56E57300" w:rsidR="0087312B" w:rsidRPr="0087312B" w:rsidRDefault="0087312B" w:rsidP="0087312B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731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Аудан,облыс бойынша волейбол спортынан жүлделі орындар иелендім</w:t>
            </w:r>
          </w:p>
          <w:p w14:paraId="16A112C7" w14:textId="3124499A" w:rsidR="00EA3252" w:rsidRPr="00080851" w:rsidRDefault="00EA3252" w:rsidP="00EA3252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586FB7BF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3CAEFE24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2A0EFB3F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5C2FDC19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55649D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1DB5854C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197A198D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5932311B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6C59B579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E2BC733" w:rsidR="00F52E2F" w:rsidRPr="00040761" w:rsidRDefault="006136A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2085D9C7" wp14:editId="4A0070A6">
                  <wp:extent cx="1647825" cy="1905000"/>
                  <wp:effectExtent l="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143" cy="190883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EE9C8" w14:textId="43146884" w:rsidR="00500B21" w:rsidRPr="00500B21" w:rsidRDefault="0005137F" w:rsidP="00500B21">
            <w:pPr>
              <w:pStyle w:val="ab"/>
              <w:rPr>
                <w:bCs/>
              </w:rPr>
            </w:pPr>
            <w:r>
              <w:rPr>
                <w:rStyle w:val="ac"/>
                <w:lang w:val="kk-KZ"/>
              </w:rPr>
              <w:t>Алпысбай Тимур Ержанұлы</w:t>
            </w:r>
            <w:r w:rsidR="00500B21" w:rsidRPr="00500B21">
              <w:br/>
              <w:t>Преподаватель (учитель)</w:t>
            </w:r>
          </w:p>
          <w:p w14:paraId="154B4D3D" w14:textId="77777777" w:rsidR="00500B21" w:rsidRPr="00500B21" w:rsidRDefault="00500B21" w:rsidP="00500B21">
            <w:pPr>
              <w:pStyle w:val="ab"/>
            </w:pPr>
            <w:r w:rsidRPr="00500B21">
              <w:rPr>
                <w:rStyle w:val="ac"/>
              </w:rPr>
              <w:t>Образование:</w:t>
            </w:r>
            <w:r w:rsidRPr="00500B21">
              <w:br/>
              <w:t xml:space="preserve">г. Талдыкорган, </w:t>
            </w:r>
            <w:proofErr w:type="spellStart"/>
            <w:r w:rsidRPr="00500B21">
              <w:t>Жетысуский</w:t>
            </w:r>
            <w:proofErr w:type="spellEnd"/>
            <w:r w:rsidRPr="00500B21">
              <w:t xml:space="preserve"> университет имени Ильяса </w:t>
            </w:r>
            <w:proofErr w:type="spellStart"/>
            <w:r w:rsidRPr="00500B21">
              <w:t>Жансугурова</w:t>
            </w:r>
            <w:proofErr w:type="spellEnd"/>
            <w:r w:rsidRPr="00500B21">
              <w:br/>
              <w:t>Факультет физической культуры и искусства</w:t>
            </w:r>
            <w:r w:rsidRPr="00500B21">
              <w:br/>
              <w:t>Студентка 4 курса специальности «Физическая культура»</w:t>
            </w:r>
            <w:r w:rsidRPr="00500B21">
              <w:br/>
              <w:t>Образовательная программа: 6В01402 – Физическая культура</w:t>
            </w:r>
          </w:p>
          <w:p w14:paraId="1AF83345" w14:textId="52E7E653" w:rsidR="00500B21" w:rsidRPr="00500B21" w:rsidRDefault="00500B21" w:rsidP="00500B2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00B21">
              <w:rPr>
                <w:rStyle w:val="ac"/>
                <w:rFonts w:ascii="Times New Roman" w:hAnsi="Times New Roman" w:cs="Times New Roman"/>
              </w:rPr>
              <w:t>Дата рождения:</w:t>
            </w:r>
            <w:r w:rsidRPr="00500B21">
              <w:rPr>
                <w:rFonts w:ascii="Times New Roman" w:hAnsi="Times New Roman" w:cs="Times New Roman"/>
              </w:rPr>
              <w:t xml:space="preserve"> 0</w:t>
            </w:r>
            <w:r w:rsidR="0005137F">
              <w:rPr>
                <w:rFonts w:ascii="Times New Roman" w:hAnsi="Times New Roman" w:cs="Times New Roman"/>
                <w:lang w:val="kk-KZ"/>
              </w:rPr>
              <w:t>2</w:t>
            </w:r>
            <w:r w:rsidRPr="00500B21">
              <w:rPr>
                <w:rFonts w:ascii="Times New Roman" w:hAnsi="Times New Roman" w:cs="Times New Roman"/>
              </w:rPr>
              <w:t>.0</w:t>
            </w:r>
            <w:r w:rsidR="0005137F">
              <w:rPr>
                <w:rFonts w:ascii="Times New Roman" w:hAnsi="Times New Roman" w:cs="Times New Roman"/>
                <w:lang w:val="kk-KZ"/>
              </w:rPr>
              <w:t>6</w:t>
            </w:r>
            <w:r w:rsidRPr="00500B21">
              <w:rPr>
                <w:rFonts w:ascii="Times New Roman" w:hAnsi="Times New Roman" w:cs="Times New Roman"/>
              </w:rPr>
              <w:t>.2005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Город/Регион:</w:t>
            </w:r>
            <w:r w:rsidRPr="00500B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B21">
              <w:rPr>
                <w:rFonts w:ascii="Times New Roman" w:hAnsi="Times New Roman" w:cs="Times New Roman"/>
              </w:rPr>
              <w:t>Жетысуская</w:t>
            </w:r>
            <w:proofErr w:type="spellEnd"/>
            <w:r w:rsidRPr="00500B21">
              <w:rPr>
                <w:rFonts w:ascii="Times New Roman" w:hAnsi="Times New Roman" w:cs="Times New Roman"/>
              </w:rPr>
              <w:t xml:space="preserve"> область, </w:t>
            </w:r>
            <w:r w:rsidR="0005137F">
              <w:rPr>
                <w:rFonts w:ascii="Times New Roman" w:hAnsi="Times New Roman" w:cs="Times New Roman"/>
                <w:lang w:val="kk-KZ"/>
              </w:rPr>
              <w:t>Кербулакский</w:t>
            </w:r>
            <w:r w:rsidRPr="00500B21">
              <w:rPr>
                <w:rFonts w:ascii="Times New Roman" w:hAnsi="Times New Roman" w:cs="Times New Roman"/>
              </w:rPr>
              <w:t xml:space="preserve"> район, село </w:t>
            </w:r>
            <w:r w:rsidR="0005137F">
              <w:rPr>
                <w:rFonts w:ascii="Times New Roman" w:hAnsi="Times New Roman" w:cs="Times New Roman"/>
                <w:lang w:val="kk-KZ"/>
              </w:rPr>
              <w:t>Сарыозек</w:t>
            </w:r>
            <w:r w:rsidRPr="00500B21">
              <w:rPr>
                <w:rStyle w:val="ac"/>
                <w:rFonts w:ascii="Times New Roman" w:hAnsi="Times New Roman" w:cs="Times New Roman"/>
              </w:rPr>
              <w:t>Семейное положение:</w:t>
            </w:r>
            <w:r w:rsidR="00F37A85">
              <w:rPr>
                <w:rFonts w:ascii="Times New Roman" w:hAnsi="Times New Roman" w:cs="Times New Roman"/>
              </w:rPr>
              <w:t xml:space="preserve"> Не </w:t>
            </w:r>
            <w:r w:rsidR="00F37A85">
              <w:rPr>
                <w:rFonts w:ascii="Times New Roman" w:hAnsi="Times New Roman" w:cs="Times New Roman"/>
                <w:lang w:val="kk-KZ"/>
              </w:rPr>
              <w:t>женат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Телефон:</w:t>
            </w:r>
            <w:r w:rsidRPr="00500B21">
              <w:rPr>
                <w:rFonts w:ascii="Times New Roman" w:hAnsi="Times New Roman" w:cs="Times New Roman"/>
              </w:rPr>
              <w:t xml:space="preserve"> +7 7</w:t>
            </w:r>
            <w:r w:rsidR="00F37A85">
              <w:rPr>
                <w:rFonts w:ascii="Times New Roman" w:hAnsi="Times New Roman" w:cs="Times New Roman"/>
                <w:lang w:val="kk-KZ"/>
              </w:rPr>
              <w:t>058821937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Электронная почта:</w:t>
            </w:r>
            <w:r w:rsidRPr="00500B21">
              <w:rPr>
                <w:rFonts w:ascii="Times New Roman" w:hAnsi="Times New Roman" w:cs="Times New Roman"/>
              </w:rPr>
              <w:t xml:space="preserve"> </w:t>
            </w:r>
            <w:r w:rsidR="00A11803" w:rsidRPr="005B6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timurkudretov01@gmail.</w:t>
            </w:r>
            <w:r w:rsidR="00A118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14:paraId="41C53843" w14:textId="308C8C89" w:rsidR="00080851" w:rsidRPr="00500B2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4BC8C2BF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B2C267" w14:textId="68F74B3A" w:rsidR="00500B21" w:rsidRPr="00E35338" w:rsidRDefault="00500B21" w:rsidP="00500B21">
            <w:pPr>
              <w:pStyle w:val="ab"/>
              <w:rPr>
                <w:lang w:val="kk-KZ"/>
              </w:rPr>
            </w:pPr>
            <w:r>
              <w:rPr>
                <w:rStyle w:val="ac"/>
              </w:rPr>
              <w:t>Учитель физической культуры</w:t>
            </w:r>
            <w:r>
              <w:br/>
            </w:r>
            <w:r>
              <w:rPr>
                <w:rStyle w:val="ad"/>
              </w:rPr>
              <w:t>Январь 2025 – Февраль 2025</w:t>
            </w:r>
            <w:r>
              <w:br/>
            </w:r>
            <w:proofErr w:type="spellStart"/>
            <w:r>
              <w:t>Жетысуская</w:t>
            </w:r>
            <w:proofErr w:type="spellEnd"/>
            <w:r>
              <w:t xml:space="preserve"> область, </w:t>
            </w:r>
            <w:r w:rsidR="00E35338">
              <w:rPr>
                <w:lang w:val="kk-KZ"/>
              </w:rPr>
              <w:t>Кербулакский</w:t>
            </w:r>
            <w:r>
              <w:t xml:space="preserve"> район, село </w:t>
            </w:r>
            <w:r w:rsidR="00E35338">
              <w:rPr>
                <w:lang w:val="kk-KZ"/>
              </w:rPr>
              <w:t>Сарыозек</w:t>
            </w:r>
            <w:r>
              <w:br/>
              <w:t xml:space="preserve">Средняя </w:t>
            </w:r>
            <w:proofErr w:type="gramStart"/>
            <w:r>
              <w:t xml:space="preserve">школа </w:t>
            </w:r>
            <w:r w:rsidR="00E35338">
              <w:rPr>
                <w:lang w:val="kk-KZ"/>
              </w:rPr>
              <w:t xml:space="preserve"> </w:t>
            </w:r>
            <w:r w:rsidR="00E35338">
              <w:rPr>
                <w:color w:val="404040"/>
                <w:lang w:val="kk-KZ"/>
              </w:rPr>
              <w:t>Күреңбел</w:t>
            </w:r>
            <w:proofErr w:type="gramEnd"/>
            <w:r w:rsidR="00E35338">
              <w:rPr>
                <w:color w:val="404040"/>
                <w:lang w:val="kk-KZ"/>
              </w:rPr>
              <w:t xml:space="preserve"> қазақ орта мектебі</w:t>
            </w:r>
            <w:r w:rsidR="00E35338" w:rsidRPr="007C3CC4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51D8DCF5" w14:textId="639BF849" w:rsidR="00500B21" w:rsidRPr="00E35338" w:rsidRDefault="00500B21" w:rsidP="00500B21">
            <w:pPr>
              <w:pStyle w:val="ab"/>
              <w:rPr>
                <w:lang w:val="kk-KZ"/>
              </w:rPr>
            </w:pPr>
            <w:r>
              <w:rPr>
                <w:rStyle w:val="ac"/>
              </w:rPr>
              <w:t>Учитель физической культуры</w:t>
            </w:r>
            <w:r>
              <w:br/>
            </w:r>
            <w:r>
              <w:rPr>
                <w:rStyle w:val="ad"/>
              </w:rPr>
              <w:t>Январь 2026 – Апрель 2026</w:t>
            </w:r>
            <w:r>
              <w:br/>
            </w:r>
            <w:proofErr w:type="spellStart"/>
            <w:r>
              <w:t>Жетысуская</w:t>
            </w:r>
            <w:proofErr w:type="spellEnd"/>
            <w:r>
              <w:t xml:space="preserve"> область, </w:t>
            </w:r>
            <w:r w:rsidR="00E35338">
              <w:rPr>
                <w:lang w:val="kk-KZ"/>
              </w:rPr>
              <w:t>Кербулак</w:t>
            </w:r>
            <w:proofErr w:type="spellStart"/>
            <w:r>
              <w:t>ский</w:t>
            </w:r>
            <w:proofErr w:type="spellEnd"/>
            <w:r>
              <w:t xml:space="preserve"> район, село </w:t>
            </w:r>
            <w:r w:rsidR="00E35338">
              <w:rPr>
                <w:lang w:val="kk-KZ"/>
              </w:rPr>
              <w:t>Ақтобе</w:t>
            </w:r>
            <w:r>
              <w:br/>
              <w:t xml:space="preserve">Средняя школа </w:t>
            </w:r>
            <w:r w:rsidR="00E35338">
              <w:rPr>
                <w:lang w:val="kk-KZ"/>
              </w:rPr>
              <w:t>Аралтобе</w:t>
            </w:r>
          </w:p>
          <w:p w14:paraId="4F14158E" w14:textId="748B1B51" w:rsidR="003F6960" w:rsidRPr="00500B21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29E4AFC6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FA4072" w14:textId="15549E90" w:rsidR="00500B21" w:rsidRPr="004F0F70" w:rsidRDefault="00500B21" w:rsidP="00500B21">
            <w:pPr>
              <w:pStyle w:val="ab"/>
              <w:rPr>
                <w:lang w:val="kk-KZ"/>
              </w:rPr>
            </w:pPr>
            <w:proofErr w:type="spellStart"/>
            <w:r>
              <w:rPr>
                <w:rStyle w:val="ac"/>
              </w:rPr>
              <w:t>Жетысуский</w:t>
            </w:r>
            <w:proofErr w:type="spellEnd"/>
            <w:r>
              <w:rPr>
                <w:rStyle w:val="ac"/>
              </w:rPr>
              <w:t xml:space="preserve"> университет имени Ильяса </w:t>
            </w:r>
            <w:proofErr w:type="spellStart"/>
            <w:r>
              <w:rPr>
                <w:rStyle w:val="ac"/>
              </w:rPr>
              <w:t>Жансугурова</w:t>
            </w:r>
            <w:proofErr w:type="spellEnd"/>
            <w:r>
              <w:t>, г. Талдыкорган (2022 – 2026)</w:t>
            </w:r>
            <w:r>
              <w:br/>
            </w:r>
            <w:r w:rsidRPr="00500B21">
              <w:rPr>
                <w:b/>
              </w:rPr>
              <w:t>Факультет:</w:t>
            </w:r>
            <w:r>
              <w:t xml:space="preserve"> Физической культуры и искусства</w:t>
            </w:r>
            <w:r>
              <w:br/>
            </w:r>
            <w:r w:rsidRPr="00500B21">
              <w:rPr>
                <w:b/>
              </w:rPr>
              <w:t>Образовательная программа:</w:t>
            </w:r>
            <w:r>
              <w:t xml:space="preserve"> «Физическая культура и спорт»</w:t>
            </w:r>
            <w:r>
              <w:br/>
            </w:r>
            <w:r w:rsidRPr="00500B21">
              <w:rPr>
                <w:b/>
              </w:rPr>
              <w:t>Форма обучения:</w:t>
            </w:r>
            <w:r w:rsidRPr="00500B21">
              <w:t xml:space="preserve"> Очная</w:t>
            </w:r>
            <w:r w:rsidRPr="00500B21">
              <w:rPr>
                <w:b/>
              </w:rPr>
              <w:br/>
              <w:t>Средний балл (GPA</w:t>
            </w:r>
            <w:r>
              <w:t>): 3.</w:t>
            </w:r>
            <w:r w:rsidR="004F0F70">
              <w:rPr>
                <w:lang w:val="kk-KZ"/>
              </w:rPr>
              <w:t>5</w:t>
            </w:r>
          </w:p>
          <w:p w14:paraId="33B9AECC" w14:textId="3ABB2EAC" w:rsidR="00F52E2F" w:rsidRPr="00500B21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39DE9B0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6335F9A8" w:rsidR="00F52E2F" w:rsidRPr="00500B21" w:rsidRDefault="00500B21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00B2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  <w:r w:rsidRPr="00500B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Призёр районных и областных соревнований по волейболу</w:t>
            </w: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6C6790C4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829DA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 w:rsidRPr="00500B21">
              <w:rPr>
                <w:b/>
              </w:rPr>
              <w:lastRenderedPageBreak/>
              <w:t>Владение языками:</w:t>
            </w:r>
            <w:r>
              <w:t xml:space="preserve"> казахский и русский – свободно, английский – со словарём</w:t>
            </w:r>
          </w:p>
          <w:p w14:paraId="7C1A477D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>
              <w:lastRenderedPageBreak/>
              <w:t>Внедрение современных методов обучения</w:t>
            </w:r>
          </w:p>
          <w:p w14:paraId="17358890" w14:textId="77777777" w:rsidR="00500B21" w:rsidRPr="00500B21" w:rsidRDefault="00500B21" w:rsidP="00500B21">
            <w:pPr>
              <w:pStyle w:val="ab"/>
              <w:numPr>
                <w:ilvl w:val="0"/>
                <w:numId w:val="15"/>
              </w:numPr>
              <w:rPr>
                <w:lang w:val="en-US"/>
              </w:rPr>
            </w:pPr>
            <w:r w:rsidRPr="00500B21">
              <w:rPr>
                <w:b/>
              </w:rPr>
              <w:t>Цифровая</w:t>
            </w:r>
            <w:r w:rsidRPr="00500B21">
              <w:rPr>
                <w:b/>
                <w:lang w:val="en-US"/>
              </w:rPr>
              <w:t xml:space="preserve"> </w:t>
            </w:r>
            <w:r w:rsidRPr="00500B21">
              <w:rPr>
                <w:b/>
              </w:rPr>
              <w:t>грамотность</w:t>
            </w:r>
            <w:r w:rsidRPr="00500B21">
              <w:rPr>
                <w:lang w:val="en-US"/>
              </w:rPr>
              <w:t>: MS Word, MS PowerPoint, WPS Office</w:t>
            </w:r>
          </w:p>
          <w:p w14:paraId="7BC4C36B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>
              <w:t>Коммуникативные и лидерские способности</w:t>
            </w:r>
          </w:p>
          <w:p w14:paraId="4B3B28BA" w14:textId="4689C82C" w:rsidR="00F52E2F" w:rsidRPr="00E56468" w:rsidRDefault="00500B21" w:rsidP="00500B21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FB41FF" w14:textId="7B3AA251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Критическое мышление</w:t>
            </w:r>
          </w:p>
          <w:p w14:paraId="081FCAED" w14:textId="38DBBF68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аудиторией</w:t>
            </w:r>
          </w:p>
          <w:p w14:paraId="46B8A02B" w14:textId="6F1CF09F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давать обратную связь</w:t>
            </w:r>
          </w:p>
          <w:p w14:paraId="33E562B2" w14:textId="12753EFB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работать в команде</w:t>
            </w:r>
          </w:p>
          <w:p w14:paraId="02080EAD" w14:textId="6838F6E2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Ответственность, разносторонность, организаторские и управленческие способности</w:t>
            </w:r>
          </w:p>
          <w:p w14:paraId="0A27A551" w14:textId="68981FC0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Требовательность и креативный подход к поставленным задачам</w:t>
            </w:r>
          </w:p>
          <w:p w14:paraId="2DFDDD2F" w14:textId="468FEF3F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Грамотная письменная и устная речь</w:t>
            </w:r>
          </w:p>
          <w:p w14:paraId="7F1B2CDA" w14:textId="70030CBC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общий язык с детьми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5D1495F4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6F16C9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5D02D01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34D6BF2C" w:rsidR="00F52E2F" w:rsidRPr="002B0595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59ACF91D" w14:textId="1C4ED67F" w:rsidR="006F16C9" w:rsidRDefault="006F16C9" w:rsidP="006F16C9">
            <w:pPr>
              <w:pStyle w:val="ab"/>
              <w:numPr>
                <w:ilvl w:val="0"/>
                <w:numId w:val="18"/>
              </w:numPr>
            </w:pPr>
            <w:r w:rsidRPr="006F16C9">
              <w:rPr>
                <w:b/>
              </w:rPr>
              <w:t>Интересы:</w:t>
            </w:r>
            <w:r>
              <w:t xml:space="preserve"> занятия волейболом, саморазвитие в свободное время</w:t>
            </w:r>
          </w:p>
          <w:p w14:paraId="5BDDA832" w14:textId="17877C76" w:rsidR="006F16C9" w:rsidRDefault="006F16C9" w:rsidP="006F16C9">
            <w:pPr>
              <w:pStyle w:val="ab"/>
              <w:numPr>
                <w:ilvl w:val="0"/>
                <w:numId w:val="18"/>
              </w:numPr>
            </w:pPr>
            <w:r>
              <w:t xml:space="preserve">Призёр </w:t>
            </w:r>
            <w:proofErr w:type="spellStart"/>
            <w:r>
              <w:t>внутривузовских</w:t>
            </w:r>
            <w:proofErr w:type="spellEnd"/>
            <w:r>
              <w:t xml:space="preserve"> соревнований по волейболу (1-е и 2-е места)</w:t>
            </w:r>
          </w:p>
          <w:p w14:paraId="01EFC5C6" w14:textId="02C7A63D" w:rsidR="00F52E2F" w:rsidRPr="006F16C9" w:rsidRDefault="006F16C9" w:rsidP="006F16C9">
            <w:pPr>
              <w:pStyle w:val="ab"/>
              <w:numPr>
                <w:ilvl w:val="0"/>
                <w:numId w:val="18"/>
              </w:numPr>
            </w:pPr>
            <w:r>
              <w:t>Обладатель призовых мест на районных и областных соревнованиях по волейболу</w:t>
            </w:r>
          </w:p>
        </w:tc>
        <w:tc>
          <w:tcPr>
            <w:tcW w:w="7681" w:type="dxa"/>
          </w:tcPr>
          <w:p w14:paraId="7412F7E3" w14:textId="77777777" w:rsidR="00F52E2F" w:rsidRPr="0005137F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337C58C5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3702A6BA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1AB66DDA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6523E4D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19AF5F26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E4F1B" w14:paraId="72E390B8" w14:textId="77777777" w:rsidTr="009408B9">
        <w:trPr>
          <w:trHeight w:val="5719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0D6B0AA0" w:rsidR="00180C4D" w:rsidRPr="0005137F" w:rsidRDefault="006136AA" w:rsidP="006136AA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DF23BA8" wp14:editId="5E8364A7">
                  <wp:extent cx="1647825" cy="1905000"/>
                  <wp:effectExtent l="0" t="0" r="952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143" cy="190883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64FD5A2" wp14:editId="73B60122">
                      <wp:extent cx="1400175" cy="2019300"/>
                      <wp:effectExtent l="0" t="0" r="0" b="0"/>
                      <wp:docPr id="3" name="AutoShape 2" descr="https://ps.gov4c.kz/service/home/~/?auth=co&amp;loc=ru_RU&amp;id=8639&amp;part=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400175" cy="2019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2F61CF" id="AutoShape 2" o:spid="_x0000_s1026" alt="https://ps.gov4c.kz/service/home/~/?auth=co&amp;loc=ru_RU&amp;id=8639&amp;part=2" style="width:110.25pt;height:15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2B053" w14:textId="42FA64D6" w:rsidR="006F16C9" w:rsidRPr="006F16C9" w:rsidRDefault="00AE4F1B" w:rsidP="006F16C9">
            <w:pPr>
              <w:pStyle w:val="ab"/>
              <w:rPr>
                <w:lang w:val="en-US"/>
              </w:rPr>
            </w:pPr>
            <w:r w:rsidRPr="00AE4F1B">
              <w:rPr>
                <w:b/>
                <w:lang w:val="en-US"/>
              </w:rPr>
              <w:t xml:space="preserve">Timur </w:t>
            </w:r>
            <w:proofErr w:type="spellStart"/>
            <w:r w:rsidRPr="00AE4F1B">
              <w:rPr>
                <w:b/>
                <w:lang w:val="en-US"/>
              </w:rPr>
              <w:t>Erzhanuly</w:t>
            </w:r>
            <w:proofErr w:type="spellEnd"/>
            <w:r w:rsidRPr="00AE4F1B">
              <w:rPr>
                <w:b/>
                <w:lang w:val="en-US"/>
              </w:rPr>
              <w:t xml:space="preserve"> </w:t>
            </w:r>
            <w:proofErr w:type="spellStart"/>
            <w:r w:rsidRPr="00AE4F1B">
              <w:rPr>
                <w:b/>
                <w:lang w:val="en-US"/>
              </w:rPr>
              <w:t>Alpysbay</w:t>
            </w:r>
            <w:proofErr w:type="spellEnd"/>
            <w:r w:rsidRPr="006F16C9">
              <w:rPr>
                <w:lang w:val="en-US"/>
              </w:rPr>
              <w:t xml:space="preserve"> </w:t>
            </w:r>
            <w:r w:rsidR="006F16C9" w:rsidRPr="006F16C9">
              <w:rPr>
                <w:lang w:val="en-US"/>
              </w:rPr>
              <w:br/>
              <w:t>Teacher (</w:t>
            </w:r>
            <w:r w:rsidR="00615D9E">
              <w:rPr>
                <w:lang w:val="en-US"/>
              </w:rPr>
              <w:t>Instructor</w:t>
            </w:r>
            <w:r w:rsidR="006F16C9" w:rsidRPr="006F16C9">
              <w:rPr>
                <w:lang w:val="en-US"/>
              </w:rPr>
              <w:t>)</w:t>
            </w:r>
          </w:p>
          <w:p w14:paraId="2A130FF5" w14:textId="57CE8EE8" w:rsidR="006F16C9" w:rsidRPr="006F16C9" w:rsidRDefault="006F16C9" w:rsidP="006F16C9">
            <w:pPr>
              <w:pStyle w:val="ab"/>
              <w:rPr>
                <w:lang w:val="en-US"/>
              </w:rPr>
            </w:pPr>
            <w:r w:rsidRPr="006F16C9">
              <w:rPr>
                <w:rStyle w:val="ac"/>
                <w:lang w:val="en-US"/>
              </w:rPr>
              <w:t>Education:</w:t>
            </w:r>
            <w:r w:rsidRPr="006F16C9">
              <w:rPr>
                <w:lang w:val="en-US"/>
              </w:rPr>
              <w:br/>
            </w:r>
            <w:proofErr w:type="spellStart"/>
            <w:r w:rsidR="00615D9E">
              <w:rPr>
                <w:lang w:val="en-US"/>
              </w:rPr>
              <w:t>Taldykorgan</w:t>
            </w:r>
            <w:proofErr w:type="spellEnd"/>
            <w:r w:rsidR="00615D9E" w:rsidRPr="00AE4F1B">
              <w:rPr>
                <w:lang w:val="en-US"/>
              </w:rPr>
              <w:t xml:space="preserve">, </w:t>
            </w:r>
            <w:r w:rsidRPr="006F16C9">
              <w:rPr>
                <w:lang w:val="en-US"/>
              </w:rPr>
              <w:t xml:space="preserve">Ilyas </w:t>
            </w:r>
            <w:proofErr w:type="spellStart"/>
            <w:r w:rsidRPr="006F16C9">
              <w:rPr>
                <w:lang w:val="en-US"/>
              </w:rPr>
              <w:t>Zhansugurov</w:t>
            </w:r>
            <w:proofErr w:type="spellEnd"/>
            <w:r w:rsidRPr="006F16C9">
              <w:rPr>
                <w:lang w:val="en-US"/>
              </w:rPr>
              <w:t xml:space="preserve"> </w:t>
            </w:r>
            <w:proofErr w:type="spellStart"/>
            <w:r w:rsidRPr="006F16C9">
              <w:rPr>
                <w:lang w:val="en-US"/>
              </w:rPr>
              <w:t>Zhetysu</w:t>
            </w:r>
            <w:proofErr w:type="spellEnd"/>
            <w:r w:rsidRPr="006F16C9">
              <w:rPr>
                <w:lang w:val="en-US"/>
              </w:rPr>
              <w:t xml:space="preserve"> University, </w:t>
            </w:r>
            <w:proofErr w:type="spellStart"/>
            <w:r w:rsidRPr="006F16C9">
              <w:rPr>
                <w:lang w:val="en-US"/>
              </w:rPr>
              <w:t>Taldykorgan</w:t>
            </w:r>
            <w:proofErr w:type="spellEnd"/>
            <w:r w:rsidRPr="006F16C9">
              <w:rPr>
                <w:lang w:val="en-US"/>
              </w:rPr>
              <w:br/>
              <w:t>Faculty of Physical Education and Arts</w:t>
            </w:r>
            <w:r w:rsidRPr="006F16C9">
              <w:rPr>
                <w:lang w:val="en-US"/>
              </w:rPr>
              <w:br/>
              <w:t>4th-year student of Physical Education major</w:t>
            </w:r>
            <w:r w:rsidRPr="006F16C9">
              <w:rPr>
                <w:lang w:val="en-US"/>
              </w:rPr>
              <w:br/>
              <w:t>Program: 6</w:t>
            </w:r>
            <w:r>
              <w:t>В</w:t>
            </w:r>
            <w:r w:rsidRPr="006F16C9">
              <w:rPr>
                <w:lang w:val="en-US"/>
              </w:rPr>
              <w:t>01402 – Physical Education</w:t>
            </w:r>
          </w:p>
          <w:p w14:paraId="304A8EA4" w14:textId="31B50892" w:rsidR="006F16C9" w:rsidRPr="00500B21" w:rsidRDefault="006F16C9" w:rsidP="006F16C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F16C9">
              <w:rPr>
                <w:rStyle w:val="ac"/>
                <w:lang w:val="en-US"/>
              </w:rPr>
              <w:t>Date of Birth:</w:t>
            </w:r>
            <w:r w:rsidRPr="006F16C9">
              <w:rPr>
                <w:lang w:val="en-US"/>
              </w:rPr>
              <w:t xml:space="preserve">  </w:t>
            </w:r>
            <w:r w:rsidR="009408B9" w:rsidRPr="009408B9">
              <w:rPr>
                <w:lang w:val="en-US"/>
              </w:rPr>
              <w:t xml:space="preserve"> </w:t>
            </w:r>
            <w:r w:rsidR="009408B9" w:rsidRPr="009408B9">
              <w:rPr>
                <w:rFonts w:ascii="Times New Roman" w:hAnsi="Times New Roman" w:cs="Times New Roman"/>
                <w:sz w:val="24"/>
                <w:lang w:val="en-US"/>
              </w:rPr>
              <w:t>June 2, 2005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City/Region:</w:t>
            </w:r>
            <w:r w:rsidRPr="006F16C9">
              <w:rPr>
                <w:lang w:val="en-US"/>
              </w:rPr>
              <w:t xml:space="preserve"> </w:t>
            </w:r>
            <w:r w:rsidR="009408B9" w:rsidRPr="009408B9">
              <w:rPr>
                <w:lang w:val="en-US"/>
              </w:rPr>
              <w:t xml:space="preserve"> </w:t>
            </w:r>
            <w:proofErr w:type="spellStart"/>
            <w:r w:rsidR="009408B9" w:rsidRPr="009408B9">
              <w:rPr>
                <w:rFonts w:ascii="Times New Roman" w:hAnsi="Times New Roman" w:cs="Times New Roman"/>
                <w:sz w:val="24"/>
                <w:lang w:val="en-US"/>
              </w:rPr>
              <w:t>Saryozek</w:t>
            </w:r>
            <w:proofErr w:type="spellEnd"/>
            <w:r w:rsidR="009408B9" w:rsidRPr="009408B9">
              <w:rPr>
                <w:rFonts w:ascii="Times New Roman" w:hAnsi="Times New Roman" w:cs="Times New Roman"/>
                <w:sz w:val="24"/>
                <w:lang w:val="en-US"/>
              </w:rPr>
              <w:t xml:space="preserve"> village, </w:t>
            </w:r>
            <w:proofErr w:type="spellStart"/>
            <w:r w:rsidR="009408B9" w:rsidRPr="009408B9">
              <w:rPr>
                <w:rFonts w:ascii="Times New Roman" w:hAnsi="Times New Roman" w:cs="Times New Roman"/>
                <w:sz w:val="24"/>
                <w:lang w:val="en-US"/>
              </w:rPr>
              <w:t>Kerbulak</w:t>
            </w:r>
            <w:proofErr w:type="spellEnd"/>
            <w:r w:rsidR="009408B9" w:rsidRPr="009408B9">
              <w:rPr>
                <w:rFonts w:ascii="Times New Roman" w:hAnsi="Times New Roman" w:cs="Times New Roman"/>
                <w:sz w:val="24"/>
                <w:lang w:val="en-US"/>
              </w:rPr>
              <w:t xml:space="preserve"> District, </w:t>
            </w:r>
            <w:proofErr w:type="spellStart"/>
            <w:r w:rsidR="009408B9" w:rsidRPr="009408B9">
              <w:rPr>
                <w:rFonts w:ascii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="009408B9" w:rsidRPr="009408B9">
              <w:rPr>
                <w:rFonts w:ascii="Times New Roman" w:hAnsi="Times New Roman" w:cs="Times New Roman"/>
                <w:sz w:val="24"/>
                <w:lang w:val="en-US"/>
              </w:rPr>
              <w:t xml:space="preserve"> Region, Kazakhstan</w:t>
            </w:r>
            <w:r w:rsidR="009408B9" w:rsidRPr="009408B9">
              <w:rPr>
                <w:sz w:val="24"/>
                <w:lang w:val="en-US"/>
              </w:rPr>
              <w:t xml:space="preserve"> 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Marital Status:</w:t>
            </w:r>
            <w:r w:rsidRPr="006F16C9">
              <w:rPr>
                <w:lang w:val="en-US"/>
              </w:rPr>
              <w:t xml:space="preserve"> Single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Phone:</w:t>
            </w:r>
            <w:r w:rsidRPr="006F16C9">
              <w:rPr>
                <w:lang w:val="en-US"/>
              </w:rPr>
              <w:t xml:space="preserve"> +7</w:t>
            </w:r>
            <w:r w:rsidR="00E35338">
              <w:rPr>
                <w:lang w:val="kk-KZ"/>
              </w:rPr>
              <w:t>058821937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Email:</w:t>
            </w:r>
            <w:r w:rsidRPr="006F16C9">
              <w:rPr>
                <w:lang w:val="en-US"/>
              </w:rPr>
              <w:t xml:space="preserve"> </w:t>
            </w:r>
            <w:r w:rsidR="006136AA" w:rsidRPr="005B6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timurkudretov01@gmail.</w:t>
            </w:r>
            <w:r w:rsidR="006136A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14:paraId="374EFB67" w14:textId="77777777" w:rsidR="006F16C9" w:rsidRPr="00500B21" w:rsidRDefault="006F16C9" w:rsidP="006F16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bookmarkStart w:id="5" w:name="_GoBack"/>
            <w:bookmarkEnd w:id="5"/>
          </w:p>
        </w:tc>
      </w:tr>
      <w:tr w:rsidR="00180C4D" w:rsidRPr="00AE4F1B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1C4048" w14:textId="4DCAC06D" w:rsidR="006F16C9" w:rsidRPr="009408B9" w:rsidRDefault="006F16C9" w:rsidP="006F16C9">
            <w:pPr>
              <w:pStyle w:val="ab"/>
              <w:rPr>
                <w:lang w:val="en-US"/>
              </w:rPr>
            </w:pPr>
            <w:r w:rsidRPr="006F16C9">
              <w:rPr>
                <w:rStyle w:val="ac"/>
                <w:lang w:val="en-US"/>
              </w:rPr>
              <w:t>Physical Education Teacher</w:t>
            </w:r>
            <w:r w:rsidRPr="006F16C9">
              <w:rPr>
                <w:lang w:val="en-US"/>
              </w:rPr>
              <w:br/>
            </w:r>
            <w:r w:rsidR="009408B9" w:rsidRPr="009408B9">
              <w:rPr>
                <w:lang w:val="en-US"/>
              </w:rPr>
              <w:t xml:space="preserve"> </w:t>
            </w:r>
            <w:proofErr w:type="spellStart"/>
            <w:r w:rsidR="009408B9" w:rsidRPr="009408B9">
              <w:rPr>
                <w:lang w:val="en-US"/>
              </w:rPr>
              <w:t>Kurenbel</w:t>
            </w:r>
            <w:proofErr w:type="spellEnd"/>
            <w:r w:rsidR="009408B9" w:rsidRPr="009408B9">
              <w:rPr>
                <w:lang w:val="en-US"/>
              </w:rPr>
              <w:t xml:space="preserve"> Kazakh Secondary School, </w:t>
            </w:r>
            <w:proofErr w:type="spellStart"/>
            <w:r w:rsidR="009408B9" w:rsidRPr="009408B9">
              <w:rPr>
                <w:lang w:val="en-US"/>
              </w:rPr>
              <w:t>Saryozek</w:t>
            </w:r>
            <w:proofErr w:type="spellEnd"/>
            <w:r w:rsidR="009408B9" w:rsidRPr="009408B9">
              <w:rPr>
                <w:lang w:val="en-US"/>
              </w:rPr>
              <w:t xml:space="preserve"> Village</w:t>
            </w:r>
            <w:r w:rsidR="009408B9" w:rsidRPr="009408B9">
              <w:rPr>
                <w:lang w:val="en-US"/>
              </w:rPr>
              <w:br/>
              <w:t>January 2025 – February 2025</w:t>
            </w:r>
          </w:p>
          <w:p w14:paraId="5F2E3095" w14:textId="053464C6" w:rsidR="00180C4D" w:rsidRPr="00180C4D" w:rsidRDefault="006F16C9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6F16C9">
              <w:rPr>
                <w:rStyle w:val="ac"/>
                <w:lang w:val="en-US"/>
              </w:rPr>
              <w:t>Physical Education Teacher</w:t>
            </w:r>
            <w:r w:rsidRPr="006F16C9">
              <w:rPr>
                <w:lang w:val="en-US"/>
              </w:rPr>
              <w:br/>
            </w:r>
            <w:r w:rsidR="009408B9" w:rsidRPr="009408B9">
              <w:rPr>
                <w:lang w:val="en-US"/>
              </w:rPr>
              <w:t xml:space="preserve"> </w:t>
            </w:r>
            <w:proofErr w:type="spellStart"/>
            <w:r w:rsidR="009408B9" w:rsidRPr="009408B9">
              <w:rPr>
                <w:rFonts w:ascii="Times New Roman" w:hAnsi="Times New Roman" w:cs="Times New Roman"/>
                <w:sz w:val="24"/>
                <w:lang w:val="en-US"/>
              </w:rPr>
              <w:t>Araltobe</w:t>
            </w:r>
            <w:proofErr w:type="spellEnd"/>
            <w:r w:rsidR="009408B9" w:rsidRPr="009408B9">
              <w:rPr>
                <w:rFonts w:ascii="Times New Roman" w:hAnsi="Times New Roman" w:cs="Times New Roman"/>
                <w:sz w:val="24"/>
                <w:lang w:val="en-US"/>
              </w:rPr>
              <w:t xml:space="preserve"> Secondary School, Aktobe Village</w:t>
            </w:r>
            <w:r w:rsidR="009408B9" w:rsidRPr="009408B9">
              <w:rPr>
                <w:rFonts w:ascii="Times New Roman" w:hAnsi="Times New Roman" w:cs="Times New Roman"/>
                <w:sz w:val="24"/>
                <w:lang w:val="en-US"/>
              </w:rPr>
              <w:br/>
              <w:t>January 2026 – April 2026</w:t>
            </w:r>
            <w:r w:rsidR="009408B9" w:rsidRPr="009408B9">
              <w:rPr>
                <w:lang w:val="en-US"/>
              </w:rPr>
              <w:br/>
            </w:r>
          </w:p>
        </w:tc>
      </w:tr>
      <w:tr w:rsidR="00180C4D" w:rsidRPr="00AE4F1B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3AFFAD" w14:textId="239A0E11" w:rsidR="00180C4D" w:rsidRPr="009408B9" w:rsidRDefault="006F16C9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 xml:space="preserve">Ilyas </w:t>
            </w:r>
            <w:proofErr w:type="spellStart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>Zhansugurov</w:t>
            </w:r>
            <w:proofErr w:type="spellEnd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 xml:space="preserve"> University</w:t>
            </w:r>
            <w:r w:rsidRPr="006F16C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F16C9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Pr="006F16C9">
              <w:rPr>
                <w:rFonts w:ascii="Times New Roman" w:hAnsi="Times New Roman" w:cs="Times New Roman"/>
                <w:lang w:val="en-US"/>
              </w:rPr>
              <w:t xml:space="preserve"> (2022 – 2026)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Faculty: Physical Education and Arts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Program: “Physical Education and Sports”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Study Mode: Full-time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Overall GPA: 3.</w:t>
            </w:r>
            <w:r w:rsidR="009408B9" w:rsidRPr="009408B9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180C4D" w:rsidRPr="009408B9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E3EE3C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E62A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0915E51" w14:textId="77777777" w:rsidR="00180C4D" w:rsidRPr="008E62A9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36FC6" w14:textId="681A6F33" w:rsidR="006F16C9" w:rsidRDefault="006F16C9" w:rsidP="006F16C9">
            <w:pPr>
              <w:pStyle w:val="ab"/>
              <w:rPr>
                <w:rStyle w:val="ac"/>
              </w:rPr>
            </w:pPr>
            <w:proofErr w:type="spellStart"/>
            <w:r>
              <w:rPr>
                <w:rStyle w:val="ac"/>
              </w:rPr>
              <w:t>Physical</w:t>
            </w:r>
            <w:proofErr w:type="spellEnd"/>
            <w:r>
              <w:rPr>
                <w:rStyle w:val="ac"/>
              </w:rPr>
              <w:t xml:space="preserve"> </w:t>
            </w:r>
            <w:proofErr w:type="spellStart"/>
            <w:r>
              <w:rPr>
                <w:rStyle w:val="ac"/>
              </w:rPr>
              <w:t>Education</w:t>
            </w:r>
            <w:proofErr w:type="spellEnd"/>
            <w:r>
              <w:rPr>
                <w:rStyle w:val="ac"/>
              </w:rPr>
              <w:t xml:space="preserve"> </w:t>
            </w:r>
            <w:proofErr w:type="spellStart"/>
            <w:r>
              <w:rPr>
                <w:rStyle w:val="ac"/>
              </w:rPr>
              <w:t>Teacher</w:t>
            </w:r>
            <w:proofErr w:type="spellEnd"/>
          </w:p>
          <w:p w14:paraId="5928ED3D" w14:textId="3AE94DDE" w:rsidR="009408B9" w:rsidRPr="009408B9" w:rsidRDefault="009408B9" w:rsidP="006F16C9">
            <w:pPr>
              <w:pStyle w:val="ab"/>
              <w:rPr>
                <w:b/>
                <w:lang w:val="en-US"/>
              </w:rPr>
            </w:pPr>
            <w:r w:rsidRPr="009408B9">
              <w:rPr>
                <w:b/>
                <w:lang w:val="en-US"/>
              </w:rPr>
              <w:t>Winner of district and regional volleyball competitions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0EF1DDA1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PROFESSIONAL </w:t>
            </w: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8CF41" w14:textId="76393D77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b/>
                <w:lang w:val="en-US"/>
              </w:rPr>
              <w:lastRenderedPageBreak/>
              <w:t>Language proficiency:</w:t>
            </w:r>
            <w:r w:rsidRPr="006F16C9">
              <w:rPr>
                <w:lang w:val="en-US"/>
              </w:rPr>
              <w:t xml:space="preserve"> Kazakh and Russian – fluent, English – </w:t>
            </w:r>
            <w:r w:rsidRPr="006F16C9">
              <w:rPr>
                <w:lang w:val="en-US"/>
              </w:rPr>
              <w:lastRenderedPageBreak/>
              <w:t>with dictionary assistance</w:t>
            </w:r>
          </w:p>
          <w:p w14:paraId="2BC3DA6A" w14:textId="0CF7EE7A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Implementation of modern teaching methods</w:t>
            </w:r>
          </w:p>
          <w:p w14:paraId="139EDA45" w14:textId="1E8475B2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b/>
                <w:lang w:val="en-US"/>
              </w:rPr>
              <w:t>Digital literacy</w:t>
            </w:r>
            <w:r w:rsidRPr="006F16C9">
              <w:rPr>
                <w:lang w:val="en-US"/>
              </w:rPr>
              <w:t>: MS Word, MS PowerPoint, WPS Office</w:t>
            </w:r>
          </w:p>
          <w:p w14:paraId="502840AA" w14:textId="5AA3EA0E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Communication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leadership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066A7837" w14:textId="1BA96D0A" w:rsidR="00180C4D" w:rsidRPr="00180C4D" w:rsidRDefault="00180C4D" w:rsidP="006F16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180C4D" w:rsidRPr="00AE4F1B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56847C" w14:textId="031AF2A5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Critical</w:t>
            </w:r>
            <w:proofErr w:type="spellEnd"/>
            <w:r>
              <w:t xml:space="preserve"> </w:t>
            </w:r>
            <w:proofErr w:type="spellStart"/>
            <w:r>
              <w:t>thinking</w:t>
            </w:r>
            <w:proofErr w:type="spellEnd"/>
          </w:p>
          <w:p w14:paraId="0F2540F2" w14:textId="3BDB4C07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Audience</w:t>
            </w:r>
            <w:proofErr w:type="spellEnd"/>
            <w:r>
              <w:t xml:space="preserve"> </w:t>
            </w:r>
            <w:proofErr w:type="spellStart"/>
            <w:r>
              <w:t>engagement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23394AB9" w14:textId="67008933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Ability to provide constructive feedback</w:t>
            </w:r>
          </w:p>
          <w:p w14:paraId="67F467A2" w14:textId="1A9C6683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Teamwork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2638962F" w14:textId="7D15622A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Responsibility, versatility, organizational and managerial abilities</w:t>
            </w:r>
          </w:p>
          <w:p w14:paraId="63E644DD" w14:textId="3863D666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High standards and a creative approach to assigned tasks</w:t>
            </w:r>
          </w:p>
          <w:p w14:paraId="13ECD08B" w14:textId="6924EBAE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Proficient written and verbal communication</w:t>
            </w:r>
          </w:p>
          <w:p w14:paraId="7F091A71" w14:textId="4872703D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Ability to build rapport with children</w:t>
            </w:r>
          </w:p>
          <w:p w14:paraId="01BFD0D7" w14:textId="5679FFC8" w:rsidR="00180C4D" w:rsidRPr="006F16C9" w:rsidRDefault="00180C4D" w:rsidP="006F16C9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180C4D" w:rsidRPr="00AE4F1B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6F1F418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E5FD03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Knowledge</w:t>
            </w:r>
            <w:proofErr w:type="spellEnd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business</w:t>
            </w:r>
            <w:proofErr w:type="spellEnd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etiquette</w:t>
            </w:r>
            <w:proofErr w:type="spellEnd"/>
          </w:p>
          <w:p w14:paraId="25283242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 in organizing various educational processes</w:t>
            </w:r>
          </w:p>
          <w:p w14:paraId="121CE379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pedagogy and learning psychology</w:t>
            </w:r>
          </w:p>
          <w:p w14:paraId="219ECE44" w14:textId="52AC1D1F" w:rsidR="00180C4D" w:rsidRPr="00180C4D" w:rsidRDefault="00180C4D" w:rsidP="006F16C9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80C4D" w:rsidRPr="00AE4F1B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4137596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456C74E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2B0595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14:paraId="23F8FAA4" w14:textId="42705489" w:rsidR="002B0595" w:rsidRPr="002B0595" w:rsidRDefault="002B0595" w:rsidP="002B0595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2B0595">
              <w:rPr>
                <w:b/>
                <w:lang w:val="en-US"/>
              </w:rPr>
              <w:t>Interests:</w:t>
            </w:r>
            <w:r w:rsidRPr="002B0595">
              <w:rPr>
                <w:lang w:val="en-US"/>
              </w:rPr>
              <w:t xml:space="preserve"> playing volleyball, self-development during free time</w:t>
            </w:r>
          </w:p>
          <w:p w14:paraId="21B43527" w14:textId="6A67DBB7" w:rsidR="002B0595" w:rsidRPr="002B0595" w:rsidRDefault="002B0595" w:rsidP="002B0595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2B0595">
              <w:rPr>
                <w:lang w:val="en-US"/>
              </w:rPr>
              <w:t>Prizewinner of university-level volleyball competitions (1st and 2nd places)</w:t>
            </w:r>
          </w:p>
          <w:p w14:paraId="1967EF43" w14:textId="2D64F46B" w:rsidR="002B0595" w:rsidRPr="002B0595" w:rsidRDefault="002B0595" w:rsidP="002B0595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2B0595">
              <w:rPr>
                <w:lang w:val="en-US"/>
              </w:rPr>
              <w:t>Holder of prize-winning places in district and regional volleyball competitions</w:t>
            </w:r>
          </w:p>
          <w:p w14:paraId="035E73F7" w14:textId="54E3030D" w:rsidR="00180C4D" w:rsidRPr="00180C4D" w:rsidRDefault="00180C4D" w:rsidP="002B059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652ED7B3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0D53B7D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5E6A6E39" w:rsidR="00246B06" w:rsidRPr="006D7089" w:rsidRDefault="008E62A9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7CEC4B01" wp14:editId="01A0ADCA">
                <wp:extent cx="304800" cy="304800"/>
                <wp:effectExtent l="0" t="0" r="0" b="0"/>
                <wp:docPr id="6" name="Прямоугольник 6" descr="blob:https://web.whatsapp.com/6ba6714f-2c9c-4cb7-a3c4-8417f36807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4D400B9" id="Прямоугольник 6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MuCYCwLAwAAEwYAAA4AAAAAAAAAAAAAAAAALgIAAGRycy9lMm9Eb2MueG1s&#10;UEsBAi0AFAAGAAgAAAAhAEyg6SzYAAAAAwEAAA8AAAAAAAAAAAAAAAAAZQUAAGRycy9kb3ducmV2&#10;LnhtbFBLBQYAAAAABAAEAPMAAABqBgAAAAA=&#10;" filled="f" stroked="f">
                <o:lock v:ext="edit" aspectratio="t"/>
                <w10:anchorlock/>
              </v:rect>
            </w:pict>
          </mc:Fallback>
        </mc:AlternateContent>
      </w: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66B84" w14:textId="77777777" w:rsidR="000265C2" w:rsidRDefault="000265C2" w:rsidP="00E56468">
      <w:pPr>
        <w:spacing w:after="0" w:line="240" w:lineRule="auto"/>
      </w:pPr>
      <w:r>
        <w:separator/>
      </w:r>
    </w:p>
  </w:endnote>
  <w:endnote w:type="continuationSeparator" w:id="0">
    <w:p w14:paraId="717901DE" w14:textId="77777777" w:rsidR="000265C2" w:rsidRDefault="000265C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20603050405020304"/>
    <w:charset w:val="00"/>
    <w:family w:val="roman"/>
    <w:pitch w:val="default"/>
  </w:font>
  <w:font w:name="UICTFontTextStyleBody">
    <w:altName w:val="Arial"/>
    <w:panose1 w:val="02020603050405020304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92391E" w14:textId="77777777" w:rsidR="000265C2" w:rsidRDefault="000265C2" w:rsidP="00E56468">
      <w:pPr>
        <w:spacing w:after="0" w:line="240" w:lineRule="auto"/>
      </w:pPr>
      <w:r>
        <w:separator/>
      </w:r>
    </w:p>
  </w:footnote>
  <w:footnote w:type="continuationSeparator" w:id="0">
    <w:p w14:paraId="22B4C57B" w14:textId="77777777" w:rsidR="000265C2" w:rsidRDefault="000265C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3F60B3E"/>
    <w:multiLevelType w:val="multilevel"/>
    <w:tmpl w:val="136A4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484185"/>
    <w:multiLevelType w:val="hybridMultilevel"/>
    <w:tmpl w:val="8E5038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617AC"/>
    <w:multiLevelType w:val="hybridMultilevel"/>
    <w:tmpl w:val="391085DC"/>
    <w:lvl w:ilvl="0" w:tplc="9C5CF2D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A2E7D"/>
    <w:multiLevelType w:val="hybridMultilevel"/>
    <w:tmpl w:val="36F6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597"/>
    <w:multiLevelType w:val="hybridMultilevel"/>
    <w:tmpl w:val="9198ED9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E7F91"/>
    <w:multiLevelType w:val="hybridMultilevel"/>
    <w:tmpl w:val="711E1BB8"/>
    <w:lvl w:ilvl="0" w:tplc="25BC0D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477EB"/>
    <w:multiLevelType w:val="hybridMultilevel"/>
    <w:tmpl w:val="30FED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553A4"/>
    <w:multiLevelType w:val="hybridMultilevel"/>
    <w:tmpl w:val="F15AD28C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C539B"/>
    <w:multiLevelType w:val="hybridMultilevel"/>
    <w:tmpl w:val="7586203E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590E14"/>
    <w:multiLevelType w:val="hybridMultilevel"/>
    <w:tmpl w:val="668A1BE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251F5C"/>
    <w:multiLevelType w:val="multilevel"/>
    <w:tmpl w:val="7FA2E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19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 w:numId="8">
    <w:abstractNumId w:val="18"/>
  </w:num>
  <w:num w:numId="9">
    <w:abstractNumId w:val="13"/>
  </w:num>
  <w:num w:numId="10">
    <w:abstractNumId w:val="8"/>
  </w:num>
  <w:num w:numId="11">
    <w:abstractNumId w:val="17"/>
  </w:num>
  <w:num w:numId="12">
    <w:abstractNumId w:val="10"/>
  </w:num>
  <w:num w:numId="13">
    <w:abstractNumId w:val="14"/>
  </w:num>
  <w:num w:numId="14">
    <w:abstractNumId w:val="5"/>
  </w:num>
  <w:num w:numId="15">
    <w:abstractNumId w:val="20"/>
  </w:num>
  <w:num w:numId="16">
    <w:abstractNumId w:val="16"/>
  </w:num>
  <w:num w:numId="17">
    <w:abstractNumId w:val="12"/>
  </w:num>
  <w:num w:numId="18">
    <w:abstractNumId w:val="15"/>
  </w:num>
  <w:num w:numId="19">
    <w:abstractNumId w:val="3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03F99"/>
    <w:rsid w:val="000115C8"/>
    <w:rsid w:val="000146DE"/>
    <w:rsid w:val="00016FD3"/>
    <w:rsid w:val="00021A67"/>
    <w:rsid w:val="000265C2"/>
    <w:rsid w:val="00040761"/>
    <w:rsid w:val="00042EF5"/>
    <w:rsid w:val="0005137F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6CC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D2582"/>
    <w:rsid w:val="001D4E75"/>
    <w:rsid w:val="001D7682"/>
    <w:rsid w:val="001E0F54"/>
    <w:rsid w:val="001E21A2"/>
    <w:rsid w:val="001E244D"/>
    <w:rsid w:val="002354F0"/>
    <w:rsid w:val="00246B06"/>
    <w:rsid w:val="00254A10"/>
    <w:rsid w:val="00262C8C"/>
    <w:rsid w:val="002726FD"/>
    <w:rsid w:val="00285CB2"/>
    <w:rsid w:val="002A7A6A"/>
    <w:rsid w:val="002B0595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A2FBF"/>
    <w:rsid w:val="004A5DE1"/>
    <w:rsid w:val="004B6795"/>
    <w:rsid w:val="004C466B"/>
    <w:rsid w:val="004F0F70"/>
    <w:rsid w:val="004F1CA3"/>
    <w:rsid w:val="004F70BC"/>
    <w:rsid w:val="00500B21"/>
    <w:rsid w:val="005068CE"/>
    <w:rsid w:val="00516190"/>
    <w:rsid w:val="00535ACE"/>
    <w:rsid w:val="005873ED"/>
    <w:rsid w:val="0059244B"/>
    <w:rsid w:val="005928F4"/>
    <w:rsid w:val="005A2358"/>
    <w:rsid w:val="005B5875"/>
    <w:rsid w:val="005E1D89"/>
    <w:rsid w:val="00611620"/>
    <w:rsid w:val="006136AA"/>
    <w:rsid w:val="00615D9E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B29B7"/>
    <w:rsid w:val="006C0090"/>
    <w:rsid w:val="006D2916"/>
    <w:rsid w:val="006D6175"/>
    <w:rsid w:val="006D7089"/>
    <w:rsid w:val="006F16C9"/>
    <w:rsid w:val="00703942"/>
    <w:rsid w:val="00703AA9"/>
    <w:rsid w:val="00704AE8"/>
    <w:rsid w:val="00707105"/>
    <w:rsid w:val="00717A63"/>
    <w:rsid w:val="0073546D"/>
    <w:rsid w:val="00740351"/>
    <w:rsid w:val="007542EB"/>
    <w:rsid w:val="00765FE4"/>
    <w:rsid w:val="00784DC7"/>
    <w:rsid w:val="00794975"/>
    <w:rsid w:val="007C7930"/>
    <w:rsid w:val="007E34A2"/>
    <w:rsid w:val="00815F45"/>
    <w:rsid w:val="0082063B"/>
    <w:rsid w:val="00833012"/>
    <w:rsid w:val="0085227D"/>
    <w:rsid w:val="00863344"/>
    <w:rsid w:val="00872711"/>
    <w:rsid w:val="0087312B"/>
    <w:rsid w:val="008908B2"/>
    <w:rsid w:val="008A5E3E"/>
    <w:rsid w:val="008B2F98"/>
    <w:rsid w:val="008B467C"/>
    <w:rsid w:val="008B4C2E"/>
    <w:rsid w:val="008B69C3"/>
    <w:rsid w:val="008E62A9"/>
    <w:rsid w:val="008F062F"/>
    <w:rsid w:val="008F74D2"/>
    <w:rsid w:val="0090094B"/>
    <w:rsid w:val="0092071D"/>
    <w:rsid w:val="00921924"/>
    <w:rsid w:val="009228D8"/>
    <w:rsid w:val="00923C10"/>
    <w:rsid w:val="00934228"/>
    <w:rsid w:val="00935D58"/>
    <w:rsid w:val="009408B9"/>
    <w:rsid w:val="00944D19"/>
    <w:rsid w:val="0095224D"/>
    <w:rsid w:val="0098340A"/>
    <w:rsid w:val="00986F93"/>
    <w:rsid w:val="0099333A"/>
    <w:rsid w:val="00993466"/>
    <w:rsid w:val="009E28A1"/>
    <w:rsid w:val="00A11803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C330A"/>
    <w:rsid w:val="00AC343B"/>
    <w:rsid w:val="00AC59CF"/>
    <w:rsid w:val="00AD136F"/>
    <w:rsid w:val="00AD7B18"/>
    <w:rsid w:val="00AE1F6E"/>
    <w:rsid w:val="00AE4F1B"/>
    <w:rsid w:val="00AE57EC"/>
    <w:rsid w:val="00AE638C"/>
    <w:rsid w:val="00AF390A"/>
    <w:rsid w:val="00B04D9F"/>
    <w:rsid w:val="00B41640"/>
    <w:rsid w:val="00B42378"/>
    <w:rsid w:val="00B63078"/>
    <w:rsid w:val="00B648AB"/>
    <w:rsid w:val="00B65C66"/>
    <w:rsid w:val="00B75C7A"/>
    <w:rsid w:val="00B81027"/>
    <w:rsid w:val="00B85F29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B75AD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5338"/>
    <w:rsid w:val="00E370C0"/>
    <w:rsid w:val="00E51977"/>
    <w:rsid w:val="00E56468"/>
    <w:rsid w:val="00E66168"/>
    <w:rsid w:val="00E844CD"/>
    <w:rsid w:val="00EA3252"/>
    <w:rsid w:val="00EC13DB"/>
    <w:rsid w:val="00EC3E40"/>
    <w:rsid w:val="00EC6EF0"/>
    <w:rsid w:val="00ED733B"/>
    <w:rsid w:val="00EE0155"/>
    <w:rsid w:val="00EE78BA"/>
    <w:rsid w:val="00EF21CC"/>
    <w:rsid w:val="00F12769"/>
    <w:rsid w:val="00F220BF"/>
    <w:rsid w:val="00F3205A"/>
    <w:rsid w:val="00F36066"/>
    <w:rsid w:val="00F37A85"/>
    <w:rsid w:val="00F52E2F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1A93F604-D07A-42C8-9AFF-2E6541788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ab">
    <w:name w:val="Normal (Web)"/>
    <w:basedOn w:val="a"/>
    <w:uiPriority w:val="99"/>
    <w:unhideWhenUsed/>
    <w:rsid w:val="00500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500B21"/>
    <w:rPr>
      <w:b/>
      <w:bCs/>
    </w:rPr>
  </w:style>
  <w:style w:type="character" w:styleId="ad">
    <w:name w:val="Emphasis"/>
    <w:basedOn w:val="a0"/>
    <w:uiPriority w:val="20"/>
    <w:qFormat/>
    <w:rsid w:val="00500B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6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8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1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7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3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2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1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2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0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4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3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52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0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FE4D5-FE20-4085-8ED9-D9E987D2B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1901OSOKerbulak</cp:lastModifiedBy>
  <cp:revision>2</cp:revision>
  <cp:lastPrinted>2025-10-23T05:16:00Z</cp:lastPrinted>
  <dcterms:created xsi:type="dcterms:W3CDTF">2025-10-23T05:55:00Z</dcterms:created>
  <dcterms:modified xsi:type="dcterms:W3CDTF">2025-10-23T05:55:00Z</dcterms:modified>
</cp:coreProperties>
</file>